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269" w:rsidRPr="000B7C54" w:rsidRDefault="00856269" w:rsidP="000B7C54">
      <w:pPr>
        <w:pStyle w:val="a4"/>
        <w:rPr>
          <w:rFonts w:ascii="Times New Roman" w:hAnsi="Times New Roman"/>
          <w:sz w:val="28"/>
          <w:szCs w:val="28"/>
        </w:rPr>
      </w:pPr>
      <w:r w:rsidRPr="000B7C54">
        <w:rPr>
          <w:rFonts w:ascii="Times New Roman" w:hAnsi="Times New Roman"/>
          <w:sz w:val="28"/>
          <w:szCs w:val="28"/>
        </w:rPr>
        <w:t>МИНИСТЕРСТВО ОБРАЗОВАНИЯ И НАУКИ РЕСПУБЛИКИ ДАГЕСТАН</w:t>
      </w:r>
    </w:p>
    <w:p w:rsidR="00856269" w:rsidRPr="000B7C54" w:rsidRDefault="000B7C54" w:rsidP="000B7C5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856269" w:rsidRPr="000B7C54">
        <w:rPr>
          <w:rFonts w:ascii="Times New Roman" w:hAnsi="Times New Roman"/>
          <w:sz w:val="28"/>
          <w:szCs w:val="28"/>
        </w:rPr>
        <w:t>МКОУ «АПШИНСКАЯ СРЕДНЯЯ ОБЩЕОБРАЗОВАТЕЛЬНАЯ ШКОЛА»</w:t>
      </w:r>
    </w:p>
    <w:p w:rsidR="00856269" w:rsidRPr="000B7C54" w:rsidRDefault="000B7C54" w:rsidP="000B7C5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856269" w:rsidRPr="000B7C54">
        <w:rPr>
          <w:rFonts w:ascii="Times New Roman" w:hAnsi="Times New Roman"/>
          <w:sz w:val="28"/>
          <w:szCs w:val="28"/>
        </w:rPr>
        <w:t xml:space="preserve">Россия, Республика Дагестан, 368204, Буйнакский район, </w:t>
      </w:r>
      <w:proofErr w:type="spellStart"/>
      <w:r w:rsidR="00856269" w:rsidRPr="000B7C54">
        <w:rPr>
          <w:rFonts w:ascii="Times New Roman" w:hAnsi="Times New Roman"/>
          <w:sz w:val="28"/>
          <w:szCs w:val="28"/>
        </w:rPr>
        <w:t>с</w:t>
      </w:r>
      <w:proofErr w:type="gramStart"/>
      <w:r w:rsidR="00856269" w:rsidRPr="000B7C54">
        <w:rPr>
          <w:rFonts w:ascii="Times New Roman" w:hAnsi="Times New Roman"/>
          <w:sz w:val="28"/>
          <w:szCs w:val="28"/>
        </w:rPr>
        <w:t>.А</w:t>
      </w:r>
      <w:proofErr w:type="gramEnd"/>
      <w:r w:rsidR="00856269" w:rsidRPr="000B7C54">
        <w:rPr>
          <w:rFonts w:ascii="Times New Roman" w:hAnsi="Times New Roman"/>
          <w:sz w:val="28"/>
          <w:szCs w:val="28"/>
        </w:rPr>
        <w:t>пши</w:t>
      </w:r>
      <w:proofErr w:type="spellEnd"/>
      <w:r w:rsidR="00856269" w:rsidRPr="000B7C54">
        <w:rPr>
          <w:rFonts w:ascii="Times New Roman" w:hAnsi="Times New Roman"/>
          <w:sz w:val="28"/>
          <w:szCs w:val="28"/>
        </w:rPr>
        <w:t xml:space="preserve">  </w:t>
      </w:r>
    </w:p>
    <w:p w:rsidR="00856269" w:rsidRPr="000B7C54" w:rsidRDefault="000B7C54" w:rsidP="000B7C54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856269" w:rsidRPr="000B7C54">
        <w:rPr>
          <w:rFonts w:ascii="Times New Roman" w:hAnsi="Times New Roman"/>
          <w:sz w:val="28"/>
          <w:szCs w:val="28"/>
        </w:rPr>
        <w:t>т. 7 964 018-65-09, aninat_mamaeva_72@mail.ru</w:t>
      </w:r>
    </w:p>
    <w:p w:rsidR="000B7C54" w:rsidRPr="000B7C54" w:rsidRDefault="00856269" w:rsidP="000B7C54">
      <w:pPr>
        <w:pStyle w:val="a4"/>
        <w:rPr>
          <w:rFonts w:ascii="Times New Roman" w:hAnsi="Times New Roman"/>
          <w:sz w:val="28"/>
          <w:szCs w:val="28"/>
        </w:rPr>
      </w:pPr>
      <w:r w:rsidRPr="000B7C54">
        <w:rPr>
          <w:rFonts w:ascii="Times New Roman" w:hAnsi="Times New Roman"/>
          <w:sz w:val="28"/>
          <w:szCs w:val="28"/>
        </w:rPr>
        <w:t xml:space="preserve">           </w:t>
      </w:r>
      <w:r w:rsidR="000B7C54" w:rsidRPr="000B7C54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0B7C54">
        <w:rPr>
          <w:rFonts w:ascii="Times New Roman" w:hAnsi="Times New Roman"/>
          <w:sz w:val="28"/>
          <w:szCs w:val="28"/>
        </w:rPr>
        <w:t xml:space="preserve">                 </w:t>
      </w:r>
      <w:r w:rsidR="000B7C54" w:rsidRPr="000B7C54">
        <w:rPr>
          <w:rFonts w:ascii="Times New Roman" w:hAnsi="Times New Roman"/>
          <w:sz w:val="28"/>
          <w:szCs w:val="28"/>
        </w:rPr>
        <w:t xml:space="preserve"> «Утверждаю»</w:t>
      </w:r>
    </w:p>
    <w:p w:rsidR="000B7C54" w:rsidRPr="000B7C54" w:rsidRDefault="000B7C54" w:rsidP="000B7C54">
      <w:pPr>
        <w:pStyle w:val="a4"/>
        <w:rPr>
          <w:rFonts w:ascii="Times New Roman" w:hAnsi="Times New Roman"/>
          <w:sz w:val="28"/>
          <w:szCs w:val="28"/>
        </w:rPr>
      </w:pPr>
      <w:r w:rsidRPr="000B7C5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Директор школы</w:t>
      </w:r>
    </w:p>
    <w:p w:rsidR="000B7C54" w:rsidRPr="000B7C54" w:rsidRDefault="000B7C54" w:rsidP="000B7C54">
      <w:pPr>
        <w:pStyle w:val="a4"/>
        <w:rPr>
          <w:rFonts w:ascii="Times New Roman" w:hAnsi="Times New Roman"/>
          <w:sz w:val="28"/>
          <w:szCs w:val="28"/>
        </w:rPr>
      </w:pPr>
      <w:r w:rsidRPr="000B7C54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Мамаева А.Ш.________</w:t>
      </w:r>
    </w:p>
    <w:p w:rsidR="000B7C54" w:rsidRDefault="000B7C54" w:rsidP="008B04C3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    </w:t>
      </w:r>
      <w:r w:rsidR="00856269">
        <w:rPr>
          <w:b/>
          <w:bCs/>
          <w:color w:val="000000"/>
          <w:sz w:val="28"/>
          <w:szCs w:val="28"/>
        </w:rPr>
        <w:t xml:space="preserve"> </w:t>
      </w:r>
    </w:p>
    <w:p w:rsidR="008B04C3" w:rsidRPr="00856269" w:rsidRDefault="000B7C54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</w:t>
      </w:r>
      <w:r w:rsidR="008B04C3" w:rsidRPr="00856269">
        <w:rPr>
          <w:b/>
          <w:bCs/>
          <w:color w:val="000000"/>
          <w:sz w:val="28"/>
          <w:szCs w:val="28"/>
        </w:rPr>
        <w:t>Должностная инструкция учителя физкультуры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Общие положения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1.1.Учитель физкультуры школы назначается и освобождается от работы приказом директора школы из числа лиц, имеющих высшее или среднее специальное образование.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1.2.В своей деятельности учитель физкультуры руководствуется Конституцией Российской Федерации, Законом Российской Федерации «Об образовании», типовым положением «Об образовательном учреждении», указами Президента Российской Федерации, решениями Правительства Российской Федерации и органов управления образованием всех уровней по вопросам образования и воспитания обучающихся; административным, трудовым и хозяйственным законодательством; правилами и нормами охраны труда, техники безопасности и противопожарной защиты, а также Уставом и локальными правовыми актами школы (в том числе Правилами внутреннего трудового распорядка, приказами и распоряжениями директора, настоящей должностной инструкцией), трудовым договором (контрактом). Учитель соблюдает Конвенцию о правах ребенка.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1.3.Учитель физкультуры должен знать: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•Конституцию РФ; законы РФ, решения Правительства РФ и органов управления образованием по вопросам образования; Конвенцию о правах ребёнка;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•основы общетеоретических дисциплин в объёме, необходимом для решения педагогических, научно-методических и организационно-управленческих задач, педагогику, психологию, возрастную физиологию, школьную гигиену;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•методику преподавания предмета и воспитательной работы; программы и учебники;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•требования к оснащению и оборудованию учебных кабинетов и подсобных помещений;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•средства обучения и их дидактические возможности;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•основные направления и перспективы развития образования и педагогической науки;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lastRenderedPageBreak/>
        <w:t>•основы права, научной организации труда, техники безопасности и противопожарной защиты.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Должностные обязанности учителя физкультуры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856269">
        <w:rPr>
          <w:color w:val="000000"/>
          <w:sz w:val="28"/>
          <w:szCs w:val="28"/>
        </w:rPr>
        <w:t>2.1.Осуществляет обучение и воспитание обучающихся с учётом специфики преподаваемого предмета, проводит уроки и другие занятия в соответствии с расписанием в указанных помещениях.</w:t>
      </w:r>
      <w:proofErr w:type="gramEnd"/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2.2.Учитель физкультуры обязан иметь тематический план работы по предмету в каждой параллели классов на учебную четверть и рабочий план на каждый урок.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2.3.Отвечает за выполнение приказов «Об охране труда и соблюдении правил техники безопасности» и «Об обеспечении пожарной безопасности»: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•безопасное проведение образовательного процесса;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•принятие мер по оказанию доврачебной помощи пострадавшему, оперативное извещение руководства о несчастном случае;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•проведение инструктажа обучающихся (воспитанников) по безопасности труда на учебных занятиях, воспитательных мероприятиях с обязательной регистрацией в классном журнале или «Журнале инструктажа учащихся по охране и безопасности труда»;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•организацию изучения учащимися (воспитанниками) правил по охране труда, дорожного движения, поведения в быту и т. п.;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 xml:space="preserve">•осуществление </w:t>
      </w:r>
      <w:proofErr w:type="gramStart"/>
      <w:r w:rsidRPr="00856269">
        <w:rPr>
          <w:color w:val="000000"/>
          <w:sz w:val="28"/>
          <w:szCs w:val="28"/>
        </w:rPr>
        <w:t>контроля за</w:t>
      </w:r>
      <w:proofErr w:type="gramEnd"/>
      <w:r w:rsidRPr="00856269">
        <w:rPr>
          <w:color w:val="000000"/>
          <w:sz w:val="28"/>
          <w:szCs w:val="28"/>
        </w:rPr>
        <w:t xml:space="preserve"> соблюдением правил (инструкций) по охране труда.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 xml:space="preserve">2.4.Ведёт в установленном порядке учебную документацию, осуществляет текущий контроль успеваемости и </w:t>
      </w:r>
      <w:proofErr w:type="gramStart"/>
      <w:r w:rsidRPr="00856269">
        <w:rPr>
          <w:color w:val="000000"/>
          <w:sz w:val="28"/>
          <w:szCs w:val="28"/>
        </w:rPr>
        <w:t>посещаемости</w:t>
      </w:r>
      <w:proofErr w:type="gramEnd"/>
      <w:r w:rsidRPr="00856269">
        <w:rPr>
          <w:color w:val="000000"/>
          <w:sz w:val="28"/>
          <w:szCs w:val="28"/>
        </w:rPr>
        <w:t xml:space="preserve"> обучающихся на уроках, выставляет текущие оценки в классный журнал и дневники, своевременно сдаёт администрации необходимые отчётные данные.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 xml:space="preserve">2.5.Работает в экзаменационной комиссии по итоговой аттестации </w:t>
      </w:r>
      <w:proofErr w:type="gramStart"/>
      <w:r w:rsidRPr="00856269">
        <w:rPr>
          <w:color w:val="000000"/>
          <w:sz w:val="28"/>
          <w:szCs w:val="28"/>
        </w:rPr>
        <w:t>обучающихся</w:t>
      </w:r>
      <w:proofErr w:type="gramEnd"/>
      <w:r w:rsidRPr="00856269">
        <w:rPr>
          <w:color w:val="000000"/>
          <w:sz w:val="28"/>
          <w:szCs w:val="28"/>
        </w:rPr>
        <w:t>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 xml:space="preserve">2.6.Допускает в соответствии с Уставом учреждения администрацию школы на свои уроки в целях </w:t>
      </w:r>
      <w:proofErr w:type="gramStart"/>
      <w:r w:rsidRPr="00856269">
        <w:rPr>
          <w:color w:val="000000"/>
          <w:sz w:val="28"/>
          <w:szCs w:val="28"/>
        </w:rPr>
        <w:t>контроля за</w:t>
      </w:r>
      <w:proofErr w:type="gramEnd"/>
      <w:r w:rsidRPr="00856269">
        <w:rPr>
          <w:color w:val="000000"/>
          <w:sz w:val="28"/>
          <w:szCs w:val="28"/>
        </w:rPr>
        <w:t xml:space="preserve"> работой.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2.7.Заменяет уроки отсутствующих учителей по распоряжению администрации.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lastRenderedPageBreak/>
        <w:t>2.8.Выполняет Устав учреждения, Коллективный договор, Правила внутреннего трудового распорядка, требования данной инструкции, а также локальные акты учреждения, приказы и распоряжения администрации учреждения.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856269">
        <w:rPr>
          <w:color w:val="000000"/>
          <w:sz w:val="28"/>
          <w:szCs w:val="28"/>
        </w:rPr>
        <w:t>2.9.Соблюдает права и свободы обучающихся, содержащиеся в Законе РФ «Об образовании», Конвенции о правах ребёнка.</w:t>
      </w:r>
      <w:proofErr w:type="gramEnd"/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2.10.Осуществляет связь с родителями обучающихся (или их законными представителями).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2.11.Систематически повышает свою профессиональную квалификацию. Участвует в деятельности методических объединений и других формах методической работы.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2.12.Согласно годовому плану работы учреждения принимает участие в работе педагогических советов, производственных совещаний, совещаний при директоре, родительских собраний, а также предметных секций, проводимых вышестоящей организацией.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2.13.В соответствии с графиком дежурства по школе дежурит во время перемен между уроками. Как классный руководитель периодически дежурит со своим классом по школе. Приходит на дежурство за 20 минут до начала уроков и уходит через 20 минут после их окончания.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2.14.Проходит периодически бесплатные медицинские обследования.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2.15.Соблюдает этические нормы поведения, является примером для учащихся, воспитанников.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2.16.Участвует в работе с родителями учащихся, посещает по просьбе классных руководителей собрания.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2.17.Немедленно сообщает администратору школы о несчастных случаях, принимает меры по оказанию помощи пострадавшим.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0B7C54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2.18.Учитель, ведущий последний урок в классе, провожает детей в гардероб и следит за порядком.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lastRenderedPageBreak/>
        <w:t>2.19.Если график питания учащихся совпадает с концом урока, то он обязан проводить класс до столовой и передать классному руководителю или осуществлять контроль самому.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2.20.Уходя из школы, смотрит и доводит до сведения учащихся изменения в расписании на следующий день.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2.21.Не позднее первого числа месяца обязан представить зам. директора график проведения контрольных и лабораторных работ на месяц.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2.22.Учителю физкультуры запрещается: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•изменять по своему усмотрению расписание занятий;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•отменять, удлинять или сокращать продолжительность уроков (занятий) и перемен между ними;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•удалять учащегося с урока;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•курить в помещении школы.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2.23.При выполнении учителем обязанностей заведующего учебным кабинетом учитель: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•проводит паспортизацию своего кабинета, спортивного зала;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•постоянно пополняет кабинет методическими пособиями, необходимыми для прохождения учебной программы, приборами, техническими средствами обучения;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•организует с учащимися работу по изготовлению наглядных пособий;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•в соответствии с приказом директора «О проведении инвентаризации» списывает в установленном порядке имущество, пришедшее в негодность;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•разрабатывает инструкции по охране труда и технике безопасности;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•принимает участие в смотре учебных кабинетов.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856269">
        <w:rPr>
          <w:b/>
          <w:bCs/>
          <w:color w:val="000000"/>
          <w:sz w:val="28"/>
          <w:szCs w:val="28"/>
        </w:rPr>
        <w:t>Права учителя физкультуры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3.1.Педагогический работник имеет права, предусмотренные ТК РФ, законом РФ «Об образовании», «Типовым положением об общеобразовательном учреждении», Уставом школы, Коллективным договором, Правилами внутреннего трудового распорядка.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3.2.На принятие решений, обязательных для выполнения учащимися и принятия мер дисциплинарного воздействия в соответствии с Уставом учреждения.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lastRenderedPageBreak/>
        <w:t>3.3.На повышение квалификации. В этих целях администрация создает условия, необходимые для успешного обучения работников в учреждениях системы переподготовки и повышения квалификации.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3.4.На аттестацию на добровольной основе на соответствующую квалификационную категорию и получение её в случае успешного прохождения аттестации.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3.5.На сокращенную рабочую неделю, на удлиненный оплачиваемый отпуск, на получение пенсии за выслугу лет, социальные гарантии и льготы в порядке, установленном законодательством Российской Федерации.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3.6.На длительный (до 1 года) отпуск не реже чем через каждые 10 лет непрерывной преподавательской работы. Порядок и условия предоставления отпуска определяются учредителем и (или) Уставом общеобразовательного учреждения.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3.7.На дополнительные льготы, предоставляемые в регионе педагогическим работникам общеобразовательного учреждения.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3.8.На участие в управлении общеобразовательным учреждением в порядке, определяемом Уставом этого учреждения.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3.9.На защиту профессиональной чести и достоинства.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856269">
        <w:rPr>
          <w:b/>
          <w:bCs/>
          <w:color w:val="000000"/>
          <w:sz w:val="28"/>
          <w:szCs w:val="28"/>
        </w:rPr>
        <w:t>Ответственность учителя физкультуры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4.1.За реализацию не в полном объёме образовательных программ;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4.2.За жизнь и здоровье учащихся во время образовательного процесса и внеклассных мероприятий, проводимых учителем;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4.3.За нарушение прав и свобод учащихся, определённых законодательством РФ, Уставом и локальными актами учреждения.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856269">
        <w:rPr>
          <w:color w:val="000000"/>
          <w:sz w:val="28"/>
          <w:szCs w:val="28"/>
        </w:rPr>
        <w:t>4.4.В случае нарушения Устава учреждения, условий коллективного договора, Правил внутреннего трудового распорядка, настоящей должностной инструкции, приказов директора учитель подвергается дисциплинарным взысканиям в соответствии со статьёй 192 ТК РФ.</w:t>
      </w:r>
    </w:p>
    <w:p w:rsidR="008B04C3" w:rsidRPr="00856269" w:rsidRDefault="008B04C3" w:rsidP="008B04C3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856269">
        <w:rPr>
          <w:color w:val="000000"/>
          <w:sz w:val="28"/>
          <w:szCs w:val="28"/>
        </w:rPr>
        <w:t>4.5.За применение методов воспитания, связанных с физическим и (или) психическим насилием над личностью обучающегося, учитель может быть уволен по ст. 336, п. 2 ТК РФ.</w:t>
      </w:r>
      <w:proofErr w:type="gramEnd"/>
    </w:p>
    <w:p w:rsidR="00856269" w:rsidRPr="00856269" w:rsidRDefault="00856269" w:rsidP="00856269">
      <w:pPr>
        <w:pStyle w:val="1"/>
        <w:rPr>
          <w:sz w:val="28"/>
          <w:szCs w:val="28"/>
          <w:lang w:val="ru-RU"/>
        </w:rPr>
      </w:pPr>
    </w:p>
    <w:p w:rsidR="00856269" w:rsidRPr="00856269" w:rsidRDefault="00856269" w:rsidP="00856269">
      <w:pPr>
        <w:pStyle w:val="1"/>
        <w:rPr>
          <w:sz w:val="28"/>
          <w:szCs w:val="28"/>
          <w:lang w:val="ru-RU"/>
        </w:rPr>
      </w:pPr>
      <w:r w:rsidRPr="00856269">
        <w:rPr>
          <w:sz w:val="28"/>
          <w:szCs w:val="28"/>
          <w:lang w:val="ru-RU"/>
        </w:rPr>
        <w:t>С инструкцией ознакомлен  (а), один экземпляр получил (а) на руки</w:t>
      </w:r>
    </w:p>
    <w:p w:rsidR="00856269" w:rsidRPr="00856269" w:rsidRDefault="00856269" w:rsidP="00856269">
      <w:pPr>
        <w:pStyle w:val="1"/>
        <w:rPr>
          <w:sz w:val="28"/>
          <w:szCs w:val="28"/>
          <w:lang w:val="ru-RU"/>
        </w:rPr>
      </w:pPr>
    </w:p>
    <w:p w:rsidR="00856269" w:rsidRPr="00856269" w:rsidRDefault="00856269" w:rsidP="00856269">
      <w:pPr>
        <w:rPr>
          <w:rFonts w:ascii="Times New Roman" w:eastAsia="Calibri" w:hAnsi="Times New Roman" w:cs="Times New Roman"/>
          <w:sz w:val="28"/>
          <w:szCs w:val="28"/>
        </w:rPr>
      </w:pPr>
      <w:r w:rsidRPr="00856269">
        <w:rPr>
          <w:rFonts w:ascii="Times New Roman" w:eastAsia="Calibri" w:hAnsi="Times New Roman" w:cs="Times New Roman"/>
          <w:sz w:val="28"/>
          <w:szCs w:val="28"/>
        </w:rPr>
        <w:t>«_______» _________</w:t>
      </w:r>
      <w:r w:rsidR="000B7C54">
        <w:rPr>
          <w:rFonts w:ascii="Times New Roman" w:eastAsia="Calibri" w:hAnsi="Times New Roman" w:cs="Times New Roman"/>
          <w:sz w:val="28"/>
          <w:szCs w:val="28"/>
        </w:rPr>
        <w:t>____20___г    ___________</w:t>
      </w:r>
      <w:r w:rsidRPr="00856269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0B7C54">
        <w:rPr>
          <w:rFonts w:ascii="Times New Roman" w:eastAsia="Calibri" w:hAnsi="Times New Roman" w:cs="Times New Roman"/>
          <w:sz w:val="28"/>
          <w:szCs w:val="28"/>
        </w:rPr>
        <w:t xml:space="preserve">      __________________</w:t>
      </w:r>
    </w:p>
    <w:p w:rsidR="00856269" w:rsidRPr="00856269" w:rsidRDefault="000B7C54" w:rsidP="00856269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</w:t>
      </w:r>
      <w:r w:rsidR="00856269" w:rsidRPr="00856269">
        <w:rPr>
          <w:rFonts w:ascii="Times New Roman" w:eastAsia="Calibri" w:hAnsi="Times New Roman" w:cs="Times New Roman"/>
          <w:sz w:val="28"/>
          <w:szCs w:val="28"/>
        </w:rPr>
        <w:t>(подпись)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</w:t>
      </w:r>
      <w:r w:rsidR="00856269" w:rsidRPr="00856269">
        <w:rPr>
          <w:rFonts w:ascii="Times New Roman" w:eastAsia="Calibri" w:hAnsi="Times New Roman" w:cs="Times New Roman"/>
          <w:sz w:val="28"/>
          <w:szCs w:val="28"/>
        </w:rPr>
        <w:t xml:space="preserve"> (ФИО)</w:t>
      </w:r>
    </w:p>
    <w:p w:rsidR="000D55E2" w:rsidRPr="00856269" w:rsidRDefault="000D55E2">
      <w:pPr>
        <w:rPr>
          <w:rFonts w:ascii="Times New Roman" w:hAnsi="Times New Roman" w:cs="Times New Roman"/>
          <w:sz w:val="28"/>
          <w:szCs w:val="28"/>
        </w:rPr>
      </w:pPr>
    </w:p>
    <w:sectPr w:rsidR="000D55E2" w:rsidRPr="00856269" w:rsidSect="000B7C54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04C3"/>
    <w:rsid w:val="00000F80"/>
    <w:rsid w:val="0000331E"/>
    <w:rsid w:val="00006AE2"/>
    <w:rsid w:val="00007153"/>
    <w:rsid w:val="00012F6D"/>
    <w:rsid w:val="0001523F"/>
    <w:rsid w:val="00015B12"/>
    <w:rsid w:val="00016370"/>
    <w:rsid w:val="000208B5"/>
    <w:rsid w:val="00021C20"/>
    <w:rsid w:val="000228CB"/>
    <w:rsid w:val="00033584"/>
    <w:rsid w:val="00034744"/>
    <w:rsid w:val="00034893"/>
    <w:rsid w:val="0003680F"/>
    <w:rsid w:val="00040D2E"/>
    <w:rsid w:val="00043C18"/>
    <w:rsid w:val="00043D7F"/>
    <w:rsid w:val="00045C6C"/>
    <w:rsid w:val="00046663"/>
    <w:rsid w:val="000467E9"/>
    <w:rsid w:val="00050146"/>
    <w:rsid w:val="000502EA"/>
    <w:rsid w:val="00050DBE"/>
    <w:rsid w:val="00052770"/>
    <w:rsid w:val="00055048"/>
    <w:rsid w:val="00057461"/>
    <w:rsid w:val="00057A5C"/>
    <w:rsid w:val="00061073"/>
    <w:rsid w:val="0006194D"/>
    <w:rsid w:val="0006237E"/>
    <w:rsid w:val="000654F2"/>
    <w:rsid w:val="00065C48"/>
    <w:rsid w:val="00067395"/>
    <w:rsid w:val="00067A47"/>
    <w:rsid w:val="00070378"/>
    <w:rsid w:val="00073FA6"/>
    <w:rsid w:val="000744AC"/>
    <w:rsid w:val="000753D1"/>
    <w:rsid w:val="00076DAC"/>
    <w:rsid w:val="00077FD1"/>
    <w:rsid w:val="0008008F"/>
    <w:rsid w:val="00081112"/>
    <w:rsid w:val="000827ED"/>
    <w:rsid w:val="00082A11"/>
    <w:rsid w:val="00082E7B"/>
    <w:rsid w:val="00084AB3"/>
    <w:rsid w:val="00093AB3"/>
    <w:rsid w:val="00094CC2"/>
    <w:rsid w:val="00097638"/>
    <w:rsid w:val="00097EED"/>
    <w:rsid w:val="000A0393"/>
    <w:rsid w:val="000A1D6C"/>
    <w:rsid w:val="000A49A2"/>
    <w:rsid w:val="000A4F48"/>
    <w:rsid w:val="000A518B"/>
    <w:rsid w:val="000A5DAF"/>
    <w:rsid w:val="000A64A4"/>
    <w:rsid w:val="000A72D1"/>
    <w:rsid w:val="000A759F"/>
    <w:rsid w:val="000A7A73"/>
    <w:rsid w:val="000B153B"/>
    <w:rsid w:val="000B26AE"/>
    <w:rsid w:val="000B7C54"/>
    <w:rsid w:val="000C00BC"/>
    <w:rsid w:val="000C2EF6"/>
    <w:rsid w:val="000C6200"/>
    <w:rsid w:val="000C71F8"/>
    <w:rsid w:val="000D0F90"/>
    <w:rsid w:val="000D4597"/>
    <w:rsid w:val="000D5590"/>
    <w:rsid w:val="000D55E2"/>
    <w:rsid w:val="000D5E22"/>
    <w:rsid w:val="000D68F9"/>
    <w:rsid w:val="000D6EA1"/>
    <w:rsid w:val="000E1B1A"/>
    <w:rsid w:val="000E1C6C"/>
    <w:rsid w:val="000E1ECD"/>
    <w:rsid w:val="000E4826"/>
    <w:rsid w:val="000E4A3E"/>
    <w:rsid w:val="000F04BF"/>
    <w:rsid w:val="000F1C33"/>
    <w:rsid w:val="000F419F"/>
    <w:rsid w:val="000F448A"/>
    <w:rsid w:val="000F4687"/>
    <w:rsid w:val="000F6C55"/>
    <w:rsid w:val="000F7ACE"/>
    <w:rsid w:val="000F7BF9"/>
    <w:rsid w:val="0010200E"/>
    <w:rsid w:val="0010209E"/>
    <w:rsid w:val="00103FED"/>
    <w:rsid w:val="00105590"/>
    <w:rsid w:val="00105BE6"/>
    <w:rsid w:val="00105CA9"/>
    <w:rsid w:val="001072C0"/>
    <w:rsid w:val="00107C18"/>
    <w:rsid w:val="00112739"/>
    <w:rsid w:val="00114233"/>
    <w:rsid w:val="001155D6"/>
    <w:rsid w:val="001155E7"/>
    <w:rsid w:val="0011563B"/>
    <w:rsid w:val="00116701"/>
    <w:rsid w:val="00117AF0"/>
    <w:rsid w:val="00120E6A"/>
    <w:rsid w:val="0012200D"/>
    <w:rsid w:val="00126335"/>
    <w:rsid w:val="001305F6"/>
    <w:rsid w:val="00130B8A"/>
    <w:rsid w:val="00131426"/>
    <w:rsid w:val="00134C37"/>
    <w:rsid w:val="00135E85"/>
    <w:rsid w:val="00137D9F"/>
    <w:rsid w:val="001402FD"/>
    <w:rsid w:val="00142321"/>
    <w:rsid w:val="001439B0"/>
    <w:rsid w:val="00143A2F"/>
    <w:rsid w:val="00143D54"/>
    <w:rsid w:val="001477D9"/>
    <w:rsid w:val="001512DE"/>
    <w:rsid w:val="001519D7"/>
    <w:rsid w:val="00151A04"/>
    <w:rsid w:val="00153B67"/>
    <w:rsid w:val="00153C19"/>
    <w:rsid w:val="00153E2D"/>
    <w:rsid w:val="00155E2D"/>
    <w:rsid w:val="00160A14"/>
    <w:rsid w:val="00160ABA"/>
    <w:rsid w:val="0016108A"/>
    <w:rsid w:val="00162287"/>
    <w:rsid w:val="00162D88"/>
    <w:rsid w:val="0016351E"/>
    <w:rsid w:val="00165305"/>
    <w:rsid w:val="00166168"/>
    <w:rsid w:val="00172C6E"/>
    <w:rsid w:val="001759C5"/>
    <w:rsid w:val="00175FDE"/>
    <w:rsid w:val="00176188"/>
    <w:rsid w:val="00176239"/>
    <w:rsid w:val="001772CD"/>
    <w:rsid w:val="0017749A"/>
    <w:rsid w:val="00177A63"/>
    <w:rsid w:val="00180124"/>
    <w:rsid w:val="00180AD7"/>
    <w:rsid w:val="00180EDB"/>
    <w:rsid w:val="00181058"/>
    <w:rsid w:val="001822AA"/>
    <w:rsid w:val="00182532"/>
    <w:rsid w:val="00184D00"/>
    <w:rsid w:val="00187943"/>
    <w:rsid w:val="00194B8D"/>
    <w:rsid w:val="00195313"/>
    <w:rsid w:val="00196356"/>
    <w:rsid w:val="00197321"/>
    <w:rsid w:val="001A0B81"/>
    <w:rsid w:val="001A1D1C"/>
    <w:rsid w:val="001A393D"/>
    <w:rsid w:val="001A576B"/>
    <w:rsid w:val="001B3B71"/>
    <w:rsid w:val="001B4AA6"/>
    <w:rsid w:val="001B5EB6"/>
    <w:rsid w:val="001B6D09"/>
    <w:rsid w:val="001C0D23"/>
    <w:rsid w:val="001C15AB"/>
    <w:rsid w:val="001C3693"/>
    <w:rsid w:val="001C4E14"/>
    <w:rsid w:val="001C6D69"/>
    <w:rsid w:val="001D045A"/>
    <w:rsid w:val="001D14BE"/>
    <w:rsid w:val="001D3545"/>
    <w:rsid w:val="001D4AE9"/>
    <w:rsid w:val="001E392B"/>
    <w:rsid w:val="001E3B2B"/>
    <w:rsid w:val="001E5731"/>
    <w:rsid w:val="001E5DB9"/>
    <w:rsid w:val="001F0246"/>
    <w:rsid w:val="001F15E8"/>
    <w:rsid w:val="001F1859"/>
    <w:rsid w:val="001F2A7D"/>
    <w:rsid w:val="001F2F0C"/>
    <w:rsid w:val="001F384A"/>
    <w:rsid w:val="001F5BBA"/>
    <w:rsid w:val="001F686E"/>
    <w:rsid w:val="001F72B4"/>
    <w:rsid w:val="00200067"/>
    <w:rsid w:val="00201E27"/>
    <w:rsid w:val="0020484C"/>
    <w:rsid w:val="002101F4"/>
    <w:rsid w:val="00210311"/>
    <w:rsid w:val="002103FE"/>
    <w:rsid w:val="00212080"/>
    <w:rsid w:val="00216E34"/>
    <w:rsid w:val="00216F81"/>
    <w:rsid w:val="002175F4"/>
    <w:rsid w:val="0021765A"/>
    <w:rsid w:val="0022062E"/>
    <w:rsid w:val="00220975"/>
    <w:rsid w:val="00220D90"/>
    <w:rsid w:val="00221117"/>
    <w:rsid w:val="00222D4F"/>
    <w:rsid w:val="00224FDF"/>
    <w:rsid w:val="0022717D"/>
    <w:rsid w:val="00232D43"/>
    <w:rsid w:val="00233EC7"/>
    <w:rsid w:val="00234B49"/>
    <w:rsid w:val="00235724"/>
    <w:rsid w:val="00237913"/>
    <w:rsid w:val="00240DAC"/>
    <w:rsid w:val="00241B2B"/>
    <w:rsid w:val="002432E7"/>
    <w:rsid w:val="00243643"/>
    <w:rsid w:val="00244BF0"/>
    <w:rsid w:val="00247124"/>
    <w:rsid w:val="002532F5"/>
    <w:rsid w:val="00253366"/>
    <w:rsid w:val="002536EF"/>
    <w:rsid w:val="00253983"/>
    <w:rsid w:val="00254729"/>
    <w:rsid w:val="00257D8F"/>
    <w:rsid w:val="0026161C"/>
    <w:rsid w:val="00263550"/>
    <w:rsid w:val="002639EE"/>
    <w:rsid w:val="00263F95"/>
    <w:rsid w:val="00264A80"/>
    <w:rsid w:val="00266A0F"/>
    <w:rsid w:val="00267C90"/>
    <w:rsid w:val="00267D00"/>
    <w:rsid w:val="002718C5"/>
    <w:rsid w:val="00272DF5"/>
    <w:rsid w:val="00273C7E"/>
    <w:rsid w:val="0027725C"/>
    <w:rsid w:val="00281362"/>
    <w:rsid w:val="00282E8C"/>
    <w:rsid w:val="00283176"/>
    <w:rsid w:val="00283184"/>
    <w:rsid w:val="00284823"/>
    <w:rsid w:val="00285415"/>
    <w:rsid w:val="002869F1"/>
    <w:rsid w:val="00292260"/>
    <w:rsid w:val="0029360D"/>
    <w:rsid w:val="0029491E"/>
    <w:rsid w:val="00295010"/>
    <w:rsid w:val="00295963"/>
    <w:rsid w:val="0029631A"/>
    <w:rsid w:val="002A0089"/>
    <w:rsid w:val="002A22DD"/>
    <w:rsid w:val="002A54F9"/>
    <w:rsid w:val="002A65CF"/>
    <w:rsid w:val="002A7D9E"/>
    <w:rsid w:val="002B0048"/>
    <w:rsid w:val="002B0F31"/>
    <w:rsid w:val="002B2E54"/>
    <w:rsid w:val="002B3765"/>
    <w:rsid w:val="002B40E8"/>
    <w:rsid w:val="002B4F23"/>
    <w:rsid w:val="002B52AD"/>
    <w:rsid w:val="002B713C"/>
    <w:rsid w:val="002C21B2"/>
    <w:rsid w:val="002C4325"/>
    <w:rsid w:val="002C6E99"/>
    <w:rsid w:val="002C7087"/>
    <w:rsid w:val="002C73C0"/>
    <w:rsid w:val="002D4389"/>
    <w:rsid w:val="002D60C2"/>
    <w:rsid w:val="002D69F4"/>
    <w:rsid w:val="002E12FC"/>
    <w:rsid w:val="002E425E"/>
    <w:rsid w:val="002F3A2F"/>
    <w:rsid w:val="002F4B31"/>
    <w:rsid w:val="002F6AD0"/>
    <w:rsid w:val="003006C0"/>
    <w:rsid w:val="0030095B"/>
    <w:rsid w:val="0030226B"/>
    <w:rsid w:val="00304129"/>
    <w:rsid w:val="0030506F"/>
    <w:rsid w:val="0031163E"/>
    <w:rsid w:val="003168C5"/>
    <w:rsid w:val="00317AA0"/>
    <w:rsid w:val="003203B5"/>
    <w:rsid w:val="003212D6"/>
    <w:rsid w:val="00323296"/>
    <w:rsid w:val="003236F7"/>
    <w:rsid w:val="003276DC"/>
    <w:rsid w:val="0033063F"/>
    <w:rsid w:val="0033094E"/>
    <w:rsid w:val="00333BAD"/>
    <w:rsid w:val="003340F7"/>
    <w:rsid w:val="0033552F"/>
    <w:rsid w:val="0033642A"/>
    <w:rsid w:val="003367B1"/>
    <w:rsid w:val="003368F9"/>
    <w:rsid w:val="003368FC"/>
    <w:rsid w:val="00337306"/>
    <w:rsid w:val="00341E6C"/>
    <w:rsid w:val="00341EE4"/>
    <w:rsid w:val="00343D4E"/>
    <w:rsid w:val="003472DC"/>
    <w:rsid w:val="00356416"/>
    <w:rsid w:val="003616CF"/>
    <w:rsid w:val="00361F27"/>
    <w:rsid w:val="00362E70"/>
    <w:rsid w:val="00363236"/>
    <w:rsid w:val="003667C1"/>
    <w:rsid w:val="00370DEB"/>
    <w:rsid w:val="00371584"/>
    <w:rsid w:val="00373E9D"/>
    <w:rsid w:val="00373F7B"/>
    <w:rsid w:val="00374723"/>
    <w:rsid w:val="003815A9"/>
    <w:rsid w:val="003831F5"/>
    <w:rsid w:val="00383BAC"/>
    <w:rsid w:val="00384CB9"/>
    <w:rsid w:val="003850F8"/>
    <w:rsid w:val="00385C80"/>
    <w:rsid w:val="00390066"/>
    <w:rsid w:val="003907E8"/>
    <w:rsid w:val="00390C79"/>
    <w:rsid w:val="003919CB"/>
    <w:rsid w:val="00392426"/>
    <w:rsid w:val="00394779"/>
    <w:rsid w:val="00397103"/>
    <w:rsid w:val="003A0540"/>
    <w:rsid w:val="003A0701"/>
    <w:rsid w:val="003A0F52"/>
    <w:rsid w:val="003A2960"/>
    <w:rsid w:val="003A31E4"/>
    <w:rsid w:val="003A3B69"/>
    <w:rsid w:val="003A43B3"/>
    <w:rsid w:val="003A57A4"/>
    <w:rsid w:val="003A620C"/>
    <w:rsid w:val="003A686E"/>
    <w:rsid w:val="003A6B78"/>
    <w:rsid w:val="003A771F"/>
    <w:rsid w:val="003A7CA0"/>
    <w:rsid w:val="003B265A"/>
    <w:rsid w:val="003B4B49"/>
    <w:rsid w:val="003B4CEF"/>
    <w:rsid w:val="003B7930"/>
    <w:rsid w:val="003C05AD"/>
    <w:rsid w:val="003C3412"/>
    <w:rsid w:val="003C3532"/>
    <w:rsid w:val="003C3828"/>
    <w:rsid w:val="003C3B11"/>
    <w:rsid w:val="003C41A8"/>
    <w:rsid w:val="003C60ED"/>
    <w:rsid w:val="003D2D78"/>
    <w:rsid w:val="003D3A48"/>
    <w:rsid w:val="003D4264"/>
    <w:rsid w:val="003D47A4"/>
    <w:rsid w:val="003D49AC"/>
    <w:rsid w:val="003D570E"/>
    <w:rsid w:val="003D6561"/>
    <w:rsid w:val="003D7248"/>
    <w:rsid w:val="003E0047"/>
    <w:rsid w:val="003E0F3B"/>
    <w:rsid w:val="003E0FEA"/>
    <w:rsid w:val="003F05E7"/>
    <w:rsid w:val="003F09BB"/>
    <w:rsid w:val="003F4F4D"/>
    <w:rsid w:val="003F619B"/>
    <w:rsid w:val="003F7E47"/>
    <w:rsid w:val="00401EBE"/>
    <w:rsid w:val="00401FAB"/>
    <w:rsid w:val="004049B1"/>
    <w:rsid w:val="00405379"/>
    <w:rsid w:val="00406895"/>
    <w:rsid w:val="00406E35"/>
    <w:rsid w:val="004078A3"/>
    <w:rsid w:val="00407C7D"/>
    <w:rsid w:val="0041019E"/>
    <w:rsid w:val="004115E1"/>
    <w:rsid w:val="00422233"/>
    <w:rsid w:val="00423447"/>
    <w:rsid w:val="00423ABB"/>
    <w:rsid w:val="00426BF8"/>
    <w:rsid w:val="00430953"/>
    <w:rsid w:val="00433783"/>
    <w:rsid w:val="004361EF"/>
    <w:rsid w:val="00436580"/>
    <w:rsid w:val="00437265"/>
    <w:rsid w:val="004373EC"/>
    <w:rsid w:val="00437FC3"/>
    <w:rsid w:val="0044006F"/>
    <w:rsid w:val="00440F95"/>
    <w:rsid w:val="004418E1"/>
    <w:rsid w:val="00443493"/>
    <w:rsid w:val="00443B53"/>
    <w:rsid w:val="00443F6B"/>
    <w:rsid w:val="0044428A"/>
    <w:rsid w:val="00444D10"/>
    <w:rsid w:val="0044594D"/>
    <w:rsid w:val="004468B2"/>
    <w:rsid w:val="00452E43"/>
    <w:rsid w:val="00453053"/>
    <w:rsid w:val="004530A6"/>
    <w:rsid w:val="00453856"/>
    <w:rsid w:val="0045492D"/>
    <w:rsid w:val="00454B83"/>
    <w:rsid w:val="0045784E"/>
    <w:rsid w:val="00457F8E"/>
    <w:rsid w:val="0046080B"/>
    <w:rsid w:val="00462A48"/>
    <w:rsid w:val="00462E56"/>
    <w:rsid w:val="004639D3"/>
    <w:rsid w:val="00465747"/>
    <w:rsid w:val="004665EB"/>
    <w:rsid w:val="004666EA"/>
    <w:rsid w:val="00466F56"/>
    <w:rsid w:val="00470764"/>
    <w:rsid w:val="00471B57"/>
    <w:rsid w:val="00471D7E"/>
    <w:rsid w:val="00472D2E"/>
    <w:rsid w:val="00473311"/>
    <w:rsid w:val="004741CC"/>
    <w:rsid w:val="00480042"/>
    <w:rsid w:val="0048559A"/>
    <w:rsid w:val="004856DF"/>
    <w:rsid w:val="00485F2B"/>
    <w:rsid w:val="00490EEE"/>
    <w:rsid w:val="004911E6"/>
    <w:rsid w:val="00492220"/>
    <w:rsid w:val="00493C5F"/>
    <w:rsid w:val="0049674E"/>
    <w:rsid w:val="00496A6B"/>
    <w:rsid w:val="004973B1"/>
    <w:rsid w:val="004A01ED"/>
    <w:rsid w:val="004A4138"/>
    <w:rsid w:val="004A5DF9"/>
    <w:rsid w:val="004B009D"/>
    <w:rsid w:val="004B1EF0"/>
    <w:rsid w:val="004B2FFB"/>
    <w:rsid w:val="004B4EC7"/>
    <w:rsid w:val="004B60B8"/>
    <w:rsid w:val="004C0580"/>
    <w:rsid w:val="004C0F49"/>
    <w:rsid w:val="004C1CFB"/>
    <w:rsid w:val="004C48DF"/>
    <w:rsid w:val="004C6802"/>
    <w:rsid w:val="004C6942"/>
    <w:rsid w:val="004C7D49"/>
    <w:rsid w:val="004C7D56"/>
    <w:rsid w:val="004D1318"/>
    <w:rsid w:val="004D2079"/>
    <w:rsid w:val="004D29E2"/>
    <w:rsid w:val="004D339F"/>
    <w:rsid w:val="004D4615"/>
    <w:rsid w:val="004D4814"/>
    <w:rsid w:val="004D5773"/>
    <w:rsid w:val="004D650A"/>
    <w:rsid w:val="004D6A0E"/>
    <w:rsid w:val="004E27F4"/>
    <w:rsid w:val="004E289F"/>
    <w:rsid w:val="004E2A81"/>
    <w:rsid w:val="004E431B"/>
    <w:rsid w:val="004E569C"/>
    <w:rsid w:val="004E5779"/>
    <w:rsid w:val="004F0A6A"/>
    <w:rsid w:val="004F4696"/>
    <w:rsid w:val="004F716F"/>
    <w:rsid w:val="00502824"/>
    <w:rsid w:val="00507C21"/>
    <w:rsid w:val="005130F2"/>
    <w:rsid w:val="005135B6"/>
    <w:rsid w:val="00514B09"/>
    <w:rsid w:val="00517985"/>
    <w:rsid w:val="0052454C"/>
    <w:rsid w:val="005275CB"/>
    <w:rsid w:val="00530F46"/>
    <w:rsid w:val="00532DA1"/>
    <w:rsid w:val="00533BD8"/>
    <w:rsid w:val="00535B54"/>
    <w:rsid w:val="00540364"/>
    <w:rsid w:val="00542C19"/>
    <w:rsid w:val="005432C6"/>
    <w:rsid w:val="00543431"/>
    <w:rsid w:val="00543A7B"/>
    <w:rsid w:val="00543BF5"/>
    <w:rsid w:val="0054466C"/>
    <w:rsid w:val="00544AE0"/>
    <w:rsid w:val="0054610F"/>
    <w:rsid w:val="00546234"/>
    <w:rsid w:val="0054712D"/>
    <w:rsid w:val="005479B2"/>
    <w:rsid w:val="00551860"/>
    <w:rsid w:val="00551E50"/>
    <w:rsid w:val="005539A3"/>
    <w:rsid w:val="00562A5A"/>
    <w:rsid w:val="0056538B"/>
    <w:rsid w:val="00565A41"/>
    <w:rsid w:val="005670EF"/>
    <w:rsid w:val="005674DD"/>
    <w:rsid w:val="00576933"/>
    <w:rsid w:val="00581886"/>
    <w:rsid w:val="00584D35"/>
    <w:rsid w:val="0058589D"/>
    <w:rsid w:val="00590C03"/>
    <w:rsid w:val="00596378"/>
    <w:rsid w:val="005A1FF8"/>
    <w:rsid w:val="005A20E1"/>
    <w:rsid w:val="005A2E53"/>
    <w:rsid w:val="005A3EFC"/>
    <w:rsid w:val="005A3F8B"/>
    <w:rsid w:val="005A490E"/>
    <w:rsid w:val="005A700A"/>
    <w:rsid w:val="005B10E8"/>
    <w:rsid w:val="005B1F2A"/>
    <w:rsid w:val="005B478D"/>
    <w:rsid w:val="005B5824"/>
    <w:rsid w:val="005B719A"/>
    <w:rsid w:val="005B76D5"/>
    <w:rsid w:val="005B7B51"/>
    <w:rsid w:val="005B7C94"/>
    <w:rsid w:val="005C0113"/>
    <w:rsid w:val="005C4AB0"/>
    <w:rsid w:val="005C535E"/>
    <w:rsid w:val="005C5E5B"/>
    <w:rsid w:val="005C7A17"/>
    <w:rsid w:val="005D0150"/>
    <w:rsid w:val="005D1C7A"/>
    <w:rsid w:val="005D1FE1"/>
    <w:rsid w:val="005D21BD"/>
    <w:rsid w:val="005D307D"/>
    <w:rsid w:val="005D3A1C"/>
    <w:rsid w:val="005D6A15"/>
    <w:rsid w:val="005D7084"/>
    <w:rsid w:val="005E15FE"/>
    <w:rsid w:val="005E4DB6"/>
    <w:rsid w:val="005E5AEB"/>
    <w:rsid w:val="005F11B8"/>
    <w:rsid w:val="005F3D5D"/>
    <w:rsid w:val="005F6544"/>
    <w:rsid w:val="006023E9"/>
    <w:rsid w:val="006063D6"/>
    <w:rsid w:val="00606F74"/>
    <w:rsid w:val="0061065B"/>
    <w:rsid w:val="0061197D"/>
    <w:rsid w:val="0061324F"/>
    <w:rsid w:val="00614526"/>
    <w:rsid w:val="00615950"/>
    <w:rsid w:val="0061670B"/>
    <w:rsid w:val="00616B3B"/>
    <w:rsid w:val="006202DA"/>
    <w:rsid w:val="00621EA2"/>
    <w:rsid w:val="006228B6"/>
    <w:rsid w:val="00624D96"/>
    <w:rsid w:val="00625443"/>
    <w:rsid w:val="006279BF"/>
    <w:rsid w:val="00630038"/>
    <w:rsid w:val="00632B83"/>
    <w:rsid w:val="00633BDC"/>
    <w:rsid w:val="00636FFA"/>
    <w:rsid w:val="00637150"/>
    <w:rsid w:val="006371BE"/>
    <w:rsid w:val="00637861"/>
    <w:rsid w:val="00637E9F"/>
    <w:rsid w:val="00640A9F"/>
    <w:rsid w:val="00640D19"/>
    <w:rsid w:val="006411E0"/>
    <w:rsid w:val="00641C55"/>
    <w:rsid w:val="00643BF0"/>
    <w:rsid w:val="0064459B"/>
    <w:rsid w:val="006445FC"/>
    <w:rsid w:val="00646056"/>
    <w:rsid w:val="006469C2"/>
    <w:rsid w:val="00647CBF"/>
    <w:rsid w:val="00650197"/>
    <w:rsid w:val="00651B04"/>
    <w:rsid w:val="006522F7"/>
    <w:rsid w:val="0065470F"/>
    <w:rsid w:val="00654E62"/>
    <w:rsid w:val="00655D98"/>
    <w:rsid w:val="0065782D"/>
    <w:rsid w:val="00660731"/>
    <w:rsid w:val="00661EC6"/>
    <w:rsid w:val="00664328"/>
    <w:rsid w:val="00671ABF"/>
    <w:rsid w:val="00674FDC"/>
    <w:rsid w:val="0068058E"/>
    <w:rsid w:val="006807BE"/>
    <w:rsid w:val="00685F19"/>
    <w:rsid w:val="00686684"/>
    <w:rsid w:val="00691BA4"/>
    <w:rsid w:val="006A08F8"/>
    <w:rsid w:val="006A0981"/>
    <w:rsid w:val="006A1188"/>
    <w:rsid w:val="006A12E5"/>
    <w:rsid w:val="006A1626"/>
    <w:rsid w:val="006A3E3D"/>
    <w:rsid w:val="006A54D0"/>
    <w:rsid w:val="006A5955"/>
    <w:rsid w:val="006A7360"/>
    <w:rsid w:val="006A79C1"/>
    <w:rsid w:val="006B0B97"/>
    <w:rsid w:val="006B5319"/>
    <w:rsid w:val="006B5495"/>
    <w:rsid w:val="006B5804"/>
    <w:rsid w:val="006B718B"/>
    <w:rsid w:val="006C04CE"/>
    <w:rsid w:val="006C298A"/>
    <w:rsid w:val="006C3449"/>
    <w:rsid w:val="006C4A45"/>
    <w:rsid w:val="006C6BC4"/>
    <w:rsid w:val="006C6FB3"/>
    <w:rsid w:val="006D0A98"/>
    <w:rsid w:val="006D1E93"/>
    <w:rsid w:val="006D32D8"/>
    <w:rsid w:val="006D4AEC"/>
    <w:rsid w:val="006D6432"/>
    <w:rsid w:val="006D7850"/>
    <w:rsid w:val="006D7939"/>
    <w:rsid w:val="006E07D5"/>
    <w:rsid w:val="006E2966"/>
    <w:rsid w:val="006E5821"/>
    <w:rsid w:val="006F03DA"/>
    <w:rsid w:val="006F2F32"/>
    <w:rsid w:val="006F61F9"/>
    <w:rsid w:val="007005C6"/>
    <w:rsid w:val="007013C1"/>
    <w:rsid w:val="00701BB3"/>
    <w:rsid w:val="0070359B"/>
    <w:rsid w:val="007068AF"/>
    <w:rsid w:val="007130B6"/>
    <w:rsid w:val="00713805"/>
    <w:rsid w:val="00714222"/>
    <w:rsid w:val="007155F9"/>
    <w:rsid w:val="00717109"/>
    <w:rsid w:val="007238F1"/>
    <w:rsid w:val="00724038"/>
    <w:rsid w:val="007258A6"/>
    <w:rsid w:val="00727F35"/>
    <w:rsid w:val="0073066F"/>
    <w:rsid w:val="007319DE"/>
    <w:rsid w:val="007329D9"/>
    <w:rsid w:val="0073363F"/>
    <w:rsid w:val="00733A82"/>
    <w:rsid w:val="00734E52"/>
    <w:rsid w:val="007368F6"/>
    <w:rsid w:val="00740651"/>
    <w:rsid w:val="00751D42"/>
    <w:rsid w:val="00752101"/>
    <w:rsid w:val="007521B5"/>
    <w:rsid w:val="00760F2C"/>
    <w:rsid w:val="007643FF"/>
    <w:rsid w:val="007662B8"/>
    <w:rsid w:val="00771604"/>
    <w:rsid w:val="00771729"/>
    <w:rsid w:val="00771B01"/>
    <w:rsid w:val="00772509"/>
    <w:rsid w:val="00772F81"/>
    <w:rsid w:val="00773419"/>
    <w:rsid w:val="007760B0"/>
    <w:rsid w:val="007772B9"/>
    <w:rsid w:val="00782FC0"/>
    <w:rsid w:val="00784307"/>
    <w:rsid w:val="00785F22"/>
    <w:rsid w:val="007927A2"/>
    <w:rsid w:val="0079351C"/>
    <w:rsid w:val="0079409F"/>
    <w:rsid w:val="00794970"/>
    <w:rsid w:val="007968DE"/>
    <w:rsid w:val="0079746F"/>
    <w:rsid w:val="007A7F1C"/>
    <w:rsid w:val="007B119F"/>
    <w:rsid w:val="007B1407"/>
    <w:rsid w:val="007B15B3"/>
    <w:rsid w:val="007B23E3"/>
    <w:rsid w:val="007B52A0"/>
    <w:rsid w:val="007B62B0"/>
    <w:rsid w:val="007C0F01"/>
    <w:rsid w:val="007C1248"/>
    <w:rsid w:val="007C1953"/>
    <w:rsid w:val="007C7127"/>
    <w:rsid w:val="007D036E"/>
    <w:rsid w:val="007D076C"/>
    <w:rsid w:val="007D0894"/>
    <w:rsid w:val="007D3657"/>
    <w:rsid w:val="007D46D9"/>
    <w:rsid w:val="007D46DC"/>
    <w:rsid w:val="007D4875"/>
    <w:rsid w:val="007D78B2"/>
    <w:rsid w:val="007D7F38"/>
    <w:rsid w:val="007E1619"/>
    <w:rsid w:val="007E2087"/>
    <w:rsid w:val="007E268A"/>
    <w:rsid w:val="007E553F"/>
    <w:rsid w:val="007E6558"/>
    <w:rsid w:val="007E7278"/>
    <w:rsid w:val="007E7811"/>
    <w:rsid w:val="007F1600"/>
    <w:rsid w:val="007F1957"/>
    <w:rsid w:val="00802D0B"/>
    <w:rsid w:val="0080303F"/>
    <w:rsid w:val="00804157"/>
    <w:rsid w:val="008110D1"/>
    <w:rsid w:val="008128A7"/>
    <w:rsid w:val="00813A3F"/>
    <w:rsid w:val="0081442D"/>
    <w:rsid w:val="00815916"/>
    <w:rsid w:val="00817AFE"/>
    <w:rsid w:val="00817B53"/>
    <w:rsid w:val="00820969"/>
    <w:rsid w:val="008210A4"/>
    <w:rsid w:val="00823371"/>
    <w:rsid w:val="008239FB"/>
    <w:rsid w:val="008244A4"/>
    <w:rsid w:val="00826623"/>
    <w:rsid w:val="008275FA"/>
    <w:rsid w:val="008348D0"/>
    <w:rsid w:val="008363B0"/>
    <w:rsid w:val="00836E36"/>
    <w:rsid w:val="00837107"/>
    <w:rsid w:val="008412A3"/>
    <w:rsid w:val="00841416"/>
    <w:rsid w:val="008429AB"/>
    <w:rsid w:val="00843EC2"/>
    <w:rsid w:val="0084476A"/>
    <w:rsid w:val="0084482A"/>
    <w:rsid w:val="00844A6F"/>
    <w:rsid w:val="00850187"/>
    <w:rsid w:val="008510F6"/>
    <w:rsid w:val="00851D2E"/>
    <w:rsid w:val="00854225"/>
    <w:rsid w:val="0085532C"/>
    <w:rsid w:val="00855F31"/>
    <w:rsid w:val="00856269"/>
    <w:rsid w:val="00857987"/>
    <w:rsid w:val="00860FE3"/>
    <w:rsid w:val="00864B27"/>
    <w:rsid w:val="00864BD3"/>
    <w:rsid w:val="00870353"/>
    <w:rsid w:val="008705B4"/>
    <w:rsid w:val="00872112"/>
    <w:rsid w:val="00872EB4"/>
    <w:rsid w:val="008814A6"/>
    <w:rsid w:val="0088156C"/>
    <w:rsid w:val="008849A1"/>
    <w:rsid w:val="00887D4C"/>
    <w:rsid w:val="00890D8D"/>
    <w:rsid w:val="008927C3"/>
    <w:rsid w:val="00895EA7"/>
    <w:rsid w:val="008973D8"/>
    <w:rsid w:val="008A2512"/>
    <w:rsid w:val="008A25A7"/>
    <w:rsid w:val="008A55D8"/>
    <w:rsid w:val="008B04C3"/>
    <w:rsid w:val="008B0E9A"/>
    <w:rsid w:val="008B1B86"/>
    <w:rsid w:val="008B5687"/>
    <w:rsid w:val="008B73D5"/>
    <w:rsid w:val="008C3844"/>
    <w:rsid w:val="008C6242"/>
    <w:rsid w:val="008D2558"/>
    <w:rsid w:val="008D3090"/>
    <w:rsid w:val="008D4C32"/>
    <w:rsid w:val="008D54FB"/>
    <w:rsid w:val="008D561A"/>
    <w:rsid w:val="008D56D7"/>
    <w:rsid w:val="008D708A"/>
    <w:rsid w:val="008E1072"/>
    <w:rsid w:val="008E1106"/>
    <w:rsid w:val="008E1C4F"/>
    <w:rsid w:val="008E1D06"/>
    <w:rsid w:val="008E7195"/>
    <w:rsid w:val="008E7E46"/>
    <w:rsid w:val="008F1530"/>
    <w:rsid w:val="008F29D2"/>
    <w:rsid w:val="008F44B7"/>
    <w:rsid w:val="0090703F"/>
    <w:rsid w:val="009070B3"/>
    <w:rsid w:val="00907DC5"/>
    <w:rsid w:val="00907DFE"/>
    <w:rsid w:val="009107A6"/>
    <w:rsid w:val="009122A6"/>
    <w:rsid w:val="00914680"/>
    <w:rsid w:val="00915FA5"/>
    <w:rsid w:val="009173BB"/>
    <w:rsid w:val="00925075"/>
    <w:rsid w:val="00927E98"/>
    <w:rsid w:val="009313DB"/>
    <w:rsid w:val="009313F0"/>
    <w:rsid w:val="009350B9"/>
    <w:rsid w:val="00935795"/>
    <w:rsid w:val="0093689E"/>
    <w:rsid w:val="00937DDC"/>
    <w:rsid w:val="00940EC5"/>
    <w:rsid w:val="00942C3A"/>
    <w:rsid w:val="00946B8C"/>
    <w:rsid w:val="00950CE0"/>
    <w:rsid w:val="00952D2A"/>
    <w:rsid w:val="00956BF3"/>
    <w:rsid w:val="00960F66"/>
    <w:rsid w:val="009614C0"/>
    <w:rsid w:val="00961BC6"/>
    <w:rsid w:val="00962FDA"/>
    <w:rsid w:val="0096390C"/>
    <w:rsid w:val="00965441"/>
    <w:rsid w:val="00965893"/>
    <w:rsid w:val="009725A1"/>
    <w:rsid w:val="00973333"/>
    <w:rsid w:val="00981654"/>
    <w:rsid w:val="009823C4"/>
    <w:rsid w:val="00983E81"/>
    <w:rsid w:val="00984777"/>
    <w:rsid w:val="009861CE"/>
    <w:rsid w:val="00987626"/>
    <w:rsid w:val="00992A46"/>
    <w:rsid w:val="00995E00"/>
    <w:rsid w:val="009A0E1F"/>
    <w:rsid w:val="009A3EC4"/>
    <w:rsid w:val="009A6554"/>
    <w:rsid w:val="009B2A2F"/>
    <w:rsid w:val="009B3380"/>
    <w:rsid w:val="009B52FD"/>
    <w:rsid w:val="009B5E0D"/>
    <w:rsid w:val="009B71DE"/>
    <w:rsid w:val="009B7918"/>
    <w:rsid w:val="009B7C0D"/>
    <w:rsid w:val="009C12A2"/>
    <w:rsid w:val="009C1DCC"/>
    <w:rsid w:val="009C1FDF"/>
    <w:rsid w:val="009C5709"/>
    <w:rsid w:val="009C6F8B"/>
    <w:rsid w:val="009C7E8E"/>
    <w:rsid w:val="009D11A7"/>
    <w:rsid w:val="009D1B9C"/>
    <w:rsid w:val="009D2A6D"/>
    <w:rsid w:val="009D5802"/>
    <w:rsid w:val="009D5D99"/>
    <w:rsid w:val="009E26E6"/>
    <w:rsid w:val="009E2ABF"/>
    <w:rsid w:val="009E7854"/>
    <w:rsid w:val="009E7D54"/>
    <w:rsid w:val="009F0553"/>
    <w:rsid w:val="009F5572"/>
    <w:rsid w:val="009F590E"/>
    <w:rsid w:val="009F74AE"/>
    <w:rsid w:val="009F7C9B"/>
    <w:rsid w:val="00A01204"/>
    <w:rsid w:val="00A0216D"/>
    <w:rsid w:val="00A06533"/>
    <w:rsid w:val="00A0681C"/>
    <w:rsid w:val="00A07823"/>
    <w:rsid w:val="00A10714"/>
    <w:rsid w:val="00A12800"/>
    <w:rsid w:val="00A13B7C"/>
    <w:rsid w:val="00A17D70"/>
    <w:rsid w:val="00A20CB6"/>
    <w:rsid w:val="00A25D82"/>
    <w:rsid w:val="00A279C9"/>
    <w:rsid w:val="00A30037"/>
    <w:rsid w:val="00A31FAA"/>
    <w:rsid w:val="00A3261E"/>
    <w:rsid w:val="00A36217"/>
    <w:rsid w:val="00A36F3F"/>
    <w:rsid w:val="00A43E3A"/>
    <w:rsid w:val="00A44326"/>
    <w:rsid w:val="00A501DF"/>
    <w:rsid w:val="00A51B55"/>
    <w:rsid w:val="00A570DD"/>
    <w:rsid w:val="00A61106"/>
    <w:rsid w:val="00A62698"/>
    <w:rsid w:val="00A63A76"/>
    <w:rsid w:val="00A63AFB"/>
    <w:rsid w:val="00A6765D"/>
    <w:rsid w:val="00A67ACE"/>
    <w:rsid w:val="00A67FD0"/>
    <w:rsid w:val="00A70790"/>
    <w:rsid w:val="00A70A55"/>
    <w:rsid w:val="00A70E73"/>
    <w:rsid w:val="00A71EC9"/>
    <w:rsid w:val="00A73083"/>
    <w:rsid w:val="00A809D1"/>
    <w:rsid w:val="00A82BD4"/>
    <w:rsid w:val="00A8508B"/>
    <w:rsid w:val="00A85433"/>
    <w:rsid w:val="00A8591D"/>
    <w:rsid w:val="00A86209"/>
    <w:rsid w:val="00A87B98"/>
    <w:rsid w:val="00A93217"/>
    <w:rsid w:val="00A9569D"/>
    <w:rsid w:val="00A95B38"/>
    <w:rsid w:val="00A95D25"/>
    <w:rsid w:val="00A9616D"/>
    <w:rsid w:val="00A96D60"/>
    <w:rsid w:val="00AA11DC"/>
    <w:rsid w:val="00AA2507"/>
    <w:rsid w:val="00AA313D"/>
    <w:rsid w:val="00AA484A"/>
    <w:rsid w:val="00AA4DDF"/>
    <w:rsid w:val="00AB134D"/>
    <w:rsid w:val="00AB1E40"/>
    <w:rsid w:val="00AB2C55"/>
    <w:rsid w:val="00AB303B"/>
    <w:rsid w:val="00AB41DE"/>
    <w:rsid w:val="00AB7DF0"/>
    <w:rsid w:val="00AC50A2"/>
    <w:rsid w:val="00AC5878"/>
    <w:rsid w:val="00AC6F46"/>
    <w:rsid w:val="00AC79E5"/>
    <w:rsid w:val="00AD0F46"/>
    <w:rsid w:val="00AD170F"/>
    <w:rsid w:val="00AD338C"/>
    <w:rsid w:val="00AD442B"/>
    <w:rsid w:val="00AD4532"/>
    <w:rsid w:val="00AD5C9D"/>
    <w:rsid w:val="00AD5D79"/>
    <w:rsid w:val="00AD5F26"/>
    <w:rsid w:val="00AE1DA6"/>
    <w:rsid w:val="00AE326B"/>
    <w:rsid w:val="00AE796D"/>
    <w:rsid w:val="00AF18BD"/>
    <w:rsid w:val="00AF1A94"/>
    <w:rsid w:val="00AF1D95"/>
    <w:rsid w:val="00B0058D"/>
    <w:rsid w:val="00B00F00"/>
    <w:rsid w:val="00B029D8"/>
    <w:rsid w:val="00B02F95"/>
    <w:rsid w:val="00B0310A"/>
    <w:rsid w:val="00B03604"/>
    <w:rsid w:val="00B06117"/>
    <w:rsid w:val="00B06645"/>
    <w:rsid w:val="00B0751A"/>
    <w:rsid w:val="00B10168"/>
    <w:rsid w:val="00B126AC"/>
    <w:rsid w:val="00B13E9F"/>
    <w:rsid w:val="00B13F6F"/>
    <w:rsid w:val="00B1450A"/>
    <w:rsid w:val="00B1466C"/>
    <w:rsid w:val="00B158DB"/>
    <w:rsid w:val="00B16FC0"/>
    <w:rsid w:val="00B245A2"/>
    <w:rsid w:val="00B25838"/>
    <w:rsid w:val="00B34010"/>
    <w:rsid w:val="00B340A2"/>
    <w:rsid w:val="00B3514B"/>
    <w:rsid w:val="00B40AC6"/>
    <w:rsid w:val="00B410D1"/>
    <w:rsid w:val="00B41E38"/>
    <w:rsid w:val="00B41F8C"/>
    <w:rsid w:val="00B45F07"/>
    <w:rsid w:val="00B46A55"/>
    <w:rsid w:val="00B50224"/>
    <w:rsid w:val="00B5466D"/>
    <w:rsid w:val="00B552B5"/>
    <w:rsid w:val="00B57304"/>
    <w:rsid w:val="00B57C91"/>
    <w:rsid w:val="00B622C5"/>
    <w:rsid w:val="00B62FDA"/>
    <w:rsid w:val="00B630B1"/>
    <w:rsid w:val="00B64B5E"/>
    <w:rsid w:val="00B67A98"/>
    <w:rsid w:val="00B702E5"/>
    <w:rsid w:val="00B71B7F"/>
    <w:rsid w:val="00B72FE8"/>
    <w:rsid w:val="00B7559F"/>
    <w:rsid w:val="00B75B2C"/>
    <w:rsid w:val="00B75D23"/>
    <w:rsid w:val="00B7605B"/>
    <w:rsid w:val="00B7677F"/>
    <w:rsid w:val="00B76930"/>
    <w:rsid w:val="00B76C0A"/>
    <w:rsid w:val="00B77F42"/>
    <w:rsid w:val="00B80285"/>
    <w:rsid w:val="00B81436"/>
    <w:rsid w:val="00B817E5"/>
    <w:rsid w:val="00B81897"/>
    <w:rsid w:val="00B86874"/>
    <w:rsid w:val="00B86E06"/>
    <w:rsid w:val="00B91101"/>
    <w:rsid w:val="00B9450F"/>
    <w:rsid w:val="00B94B51"/>
    <w:rsid w:val="00B94C99"/>
    <w:rsid w:val="00B961EB"/>
    <w:rsid w:val="00B972A5"/>
    <w:rsid w:val="00BA061C"/>
    <w:rsid w:val="00BA0B5A"/>
    <w:rsid w:val="00BA1E54"/>
    <w:rsid w:val="00BA4FB2"/>
    <w:rsid w:val="00BA595D"/>
    <w:rsid w:val="00BA7627"/>
    <w:rsid w:val="00BB3A9F"/>
    <w:rsid w:val="00BB4152"/>
    <w:rsid w:val="00BB5D53"/>
    <w:rsid w:val="00BC0C68"/>
    <w:rsid w:val="00BC2375"/>
    <w:rsid w:val="00BC308D"/>
    <w:rsid w:val="00BC3521"/>
    <w:rsid w:val="00BC3B04"/>
    <w:rsid w:val="00BD0724"/>
    <w:rsid w:val="00BD0D54"/>
    <w:rsid w:val="00BD559A"/>
    <w:rsid w:val="00BD77BF"/>
    <w:rsid w:val="00BD792C"/>
    <w:rsid w:val="00BE5894"/>
    <w:rsid w:val="00BF0EC8"/>
    <w:rsid w:val="00BF195E"/>
    <w:rsid w:val="00BF39F4"/>
    <w:rsid w:val="00BF4E06"/>
    <w:rsid w:val="00C007F6"/>
    <w:rsid w:val="00C014B4"/>
    <w:rsid w:val="00C0393D"/>
    <w:rsid w:val="00C05B94"/>
    <w:rsid w:val="00C07B36"/>
    <w:rsid w:val="00C154E6"/>
    <w:rsid w:val="00C165A0"/>
    <w:rsid w:val="00C16DF2"/>
    <w:rsid w:val="00C20799"/>
    <w:rsid w:val="00C20C24"/>
    <w:rsid w:val="00C21C6D"/>
    <w:rsid w:val="00C22462"/>
    <w:rsid w:val="00C23875"/>
    <w:rsid w:val="00C26063"/>
    <w:rsid w:val="00C26542"/>
    <w:rsid w:val="00C302B1"/>
    <w:rsid w:val="00C31765"/>
    <w:rsid w:val="00C31B70"/>
    <w:rsid w:val="00C3286C"/>
    <w:rsid w:val="00C33DF3"/>
    <w:rsid w:val="00C34589"/>
    <w:rsid w:val="00C34790"/>
    <w:rsid w:val="00C368D3"/>
    <w:rsid w:val="00C3756D"/>
    <w:rsid w:val="00C41152"/>
    <w:rsid w:val="00C41398"/>
    <w:rsid w:val="00C42173"/>
    <w:rsid w:val="00C501B3"/>
    <w:rsid w:val="00C515D2"/>
    <w:rsid w:val="00C51E97"/>
    <w:rsid w:val="00C52CCB"/>
    <w:rsid w:val="00C540C4"/>
    <w:rsid w:val="00C54402"/>
    <w:rsid w:val="00C61413"/>
    <w:rsid w:val="00C63531"/>
    <w:rsid w:val="00C646DF"/>
    <w:rsid w:val="00C65B66"/>
    <w:rsid w:val="00C65C1B"/>
    <w:rsid w:val="00C679FA"/>
    <w:rsid w:val="00C70821"/>
    <w:rsid w:val="00C7093F"/>
    <w:rsid w:val="00C72907"/>
    <w:rsid w:val="00C73DE1"/>
    <w:rsid w:val="00C74C9D"/>
    <w:rsid w:val="00C7555D"/>
    <w:rsid w:val="00C8108A"/>
    <w:rsid w:val="00C81B09"/>
    <w:rsid w:val="00C81C6B"/>
    <w:rsid w:val="00C83649"/>
    <w:rsid w:val="00C844F2"/>
    <w:rsid w:val="00C84B4F"/>
    <w:rsid w:val="00C85FCB"/>
    <w:rsid w:val="00C863D5"/>
    <w:rsid w:val="00C93E93"/>
    <w:rsid w:val="00C955DF"/>
    <w:rsid w:val="00CA2116"/>
    <w:rsid w:val="00CA287C"/>
    <w:rsid w:val="00CA2FE0"/>
    <w:rsid w:val="00CA3B47"/>
    <w:rsid w:val="00CA4C22"/>
    <w:rsid w:val="00CA5267"/>
    <w:rsid w:val="00CA59CB"/>
    <w:rsid w:val="00CA5F90"/>
    <w:rsid w:val="00CB35AC"/>
    <w:rsid w:val="00CB3C68"/>
    <w:rsid w:val="00CB4EF0"/>
    <w:rsid w:val="00CB6699"/>
    <w:rsid w:val="00CB66BA"/>
    <w:rsid w:val="00CC1990"/>
    <w:rsid w:val="00CC39E1"/>
    <w:rsid w:val="00CC608D"/>
    <w:rsid w:val="00CD1ABC"/>
    <w:rsid w:val="00CD65E2"/>
    <w:rsid w:val="00CD6749"/>
    <w:rsid w:val="00CD70E7"/>
    <w:rsid w:val="00CD79B2"/>
    <w:rsid w:val="00CE0197"/>
    <w:rsid w:val="00CE094A"/>
    <w:rsid w:val="00CE4214"/>
    <w:rsid w:val="00CE4F33"/>
    <w:rsid w:val="00CE5124"/>
    <w:rsid w:val="00CE6280"/>
    <w:rsid w:val="00CF0BD3"/>
    <w:rsid w:val="00CF183C"/>
    <w:rsid w:val="00CF1A57"/>
    <w:rsid w:val="00CF1FAF"/>
    <w:rsid w:val="00CF2765"/>
    <w:rsid w:val="00CF31CE"/>
    <w:rsid w:val="00CF6306"/>
    <w:rsid w:val="00CF639D"/>
    <w:rsid w:val="00CF6860"/>
    <w:rsid w:val="00CF74D0"/>
    <w:rsid w:val="00CF75ED"/>
    <w:rsid w:val="00D019AE"/>
    <w:rsid w:val="00D03E8F"/>
    <w:rsid w:val="00D06981"/>
    <w:rsid w:val="00D11485"/>
    <w:rsid w:val="00D12AE4"/>
    <w:rsid w:val="00D131BA"/>
    <w:rsid w:val="00D16BA1"/>
    <w:rsid w:val="00D16EA1"/>
    <w:rsid w:val="00D178AD"/>
    <w:rsid w:val="00D21162"/>
    <w:rsid w:val="00D214C0"/>
    <w:rsid w:val="00D221B1"/>
    <w:rsid w:val="00D22910"/>
    <w:rsid w:val="00D24BC3"/>
    <w:rsid w:val="00D25BAD"/>
    <w:rsid w:val="00D27D71"/>
    <w:rsid w:val="00D3192E"/>
    <w:rsid w:val="00D31B59"/>
    <w:rsid w:val="00D31F9D"/>
    <w:rsid w:val="00D34298"/>
    <w:rsid w:val="00D34E65"/>
    <w:rsid w:val="00D416B2"/>
    <w:rsid w:val="00D420DD"/>
    <w:rsid w:val="00D424A1"/>
    <w:rsid w:val="00D44390"/>
    <w:rsid w:val="00D445E4"/>
    <w:rsid w:val="00D44965"/>
    <w:rsid w:val="00D474DB"/>
    <w:rsid w:val="00D50226"/>
    <w:rsid w:val="00D57A94"/>
    <w:rsid w:val="00D57B49"/>
    <w:rsid w:val="00D618BE"/>
    <w:rsid w:val="00D63962"/>
    <w:rsid w:val="00D65A2E"/>
    <w:rsid w:val="00D71607"/>
    <w:rsid w:val="00D71C84"/>
    <w:rsid w:val="00D72417"/>
    <w:rsid w:val="00D73207"/>
    <w:rsid w:val="00D779CF"/>
    <w:rsid w:val="00D8078B"/>
    <w:rsid w:val="00D824D9"/>
    <w:rsid w:val="00D84190"/>
    <w:rsid w:val="00D92A0E"/>
    <w:rsid w:val="00D9312A"/>
    <w:rsid w:val="00D93C51"/>
    <w:rsid w:val="00D93FEC"/>
    <w:rsid w:val="00D947DA"/>
    <w:rsid w:val="00D957B4"/>
    <w:rsid w:val="00D97FA4"/>
    <w:rsid w:val="00DA0CAA"/>
    <w:rsid w:val="00DA266B"/>
    <w:rsid w:val="00DA5472"/>
    <w:rsid w:val="00DA6471"/>
    <w:rsid w:val="00DB0002"/>
    <w:rsid w:val="00DB1272"/>
    <w:rsid w:val="00DB137C"/>
    <w:rsid w:val="00DB1A21"/>
    <w:rsid w:val="00DB219A"/>
    <w:rsid w:val="00DB30AB"/>
    <w:rsid w:val="00DB5308"/>
    <w:rsid w:val="00DB67B0"/>
    <w:rsid w:val="00DB7617"/>
    <w:rsid w:val="00DC2784"/>
    <w:rsid w:val="00DC3627"/>
    <w:rsid w:val="00DD08FA"/>
    <w:rsid w:val="00DD37E3"/>
    <w:rsid w:val="00DE06B4"/>
    <w:rsid w:val="00DE13FD"/>
    <w:rsid w:val="00DE2567"/>
    <w:rsid w:val="00DE434C"/>
    <w:rsid w:val="00DE5745"/>
    <w:rsid w:val="00DE6FD8"/>
    <w:rsid w:val="00DF1CDD"/>
    <w:rsid w:val="00DF3DF9"/>
    <w:rsid w:val="00DF5CA0"/>
    <w:rsid w:val="00DF6DBF"/>
    <w:rsid w:val="00E00112"/>
    <w:rsid w:val="00E00F0D"/>
    <w:rsid w:val="00E0265F"/>
    <w:rsid w:val="00E02A51"/>
    <w:rsid w:val="00E04CD1"/>
    <w:rsid w:val="00E04E91"/>
    <w:rsid w:val="00E0505B"/>
    <w:rsid w:val="00E05F94"/>
    <w:rsid w:val="00E06FCB"/>
    <w:rsid w:val="00E07B5A"/>
    <w:rsid w:val="00E10B92"/>
    <w:rsid w:val="00E113A1"/>
    <w:rsid w:val="00E1531C"/>
    <w:rsid w:val="00E15AAD"/>
    <w:rsid w:val="00E20735"/>
    <w:rsid w:val="00E207A5"/>
    <w:rsid w:val="00E20DBD"/>
    <w:rsid w:val="00E210B8"/>
    <w:rsid w:val="00E22A40"/>
    <w:rsid w:val="00E24B3B"/>
    <w:rsid w:val="00E250E2"/>
    <w:rsid w:val="00E267DD"/>
    <w:rsid w:val="00E2713E"/>
    <w:rsid w:val="00E30751"/>
    <w:rsid w:val="00E31612"/>
    <w:rsid w:val="00E32E1B"/>
    <w:rsid w:val="00E32ECD"/>
    <w:rsid w:val="00E34EBD"/>
    <w:rsid w:val="00E37F2A"/>
    <w:rsid w:val="00E44285"/>
    <w:rsid w:val="00E44529"/>
    <w:rsid w:val="00E445F2"/>
    <w:rsid w:val="00E5328D"/>
    <w:rsid w:val="00E60F38"/>
    <w:rsid w:val="00E6390C"/>
    <w:rsid w:val="00E64838"/>
    <w:rsid w:val="00E64DDE"/>
    <w:rsid w:val="00E71538"/>
    <w:rsid w:val="00E72E00"/>
    <w:rsid w:val="00E73118"/>
    <w:rsid w:val="00E75F63"/>
    <w:rsid w:val="00E778B7"/>
    <w:rsid w:val="00E82BEB"/>
    <w:rsid w:val="00E85DEF"/>
    <w:rsid w:val="00E8603F"/>
    <w:rsid w:val="00E862F5"/>
    <w:rsid w:val="00E8637F"/>
    <w:rsid w:val="00E916C0"/>
    <w:rsid w:val="00E921CB"/>
    <w:rsid w:val="00E927E5"/>
    <w:rsid w:val="00E94CE2"/>
    <w:rsid w:val="00E96027"/>
    <w:rsid w:val="00E967F2"/>
    <w:rsid w:val="00EA0767"/>
    <w:rsid w:val="00EA125B"/>
    <w:rsid w:val="00EA18B0"/>
    <w:rsid w:val="00EA3352"/>
    <w:rsid w:val="00EA4FD0"/>
    <w:rsid w:val="00EA6B16"/>
    <w:rsid w:val="00EB0646"/>
    <w:rsid w:val="00EB10DA"/>
    <w:rsid w:val="00EB30EB"/>
    <w:rsid w:val="00EB51F8"/>
    <w:rsid w:val="00EC1140"/>
    <w:rsid w:val="00EC13FE"/>
    <w:rsid w:val="00EC1AE9"/>
    <w:rsid w:val="00EC2E0B"/>
    <w:rsid w:val="00EC4733"/>
    <w:rsid w:val="00EC5A7F"/>
    <w:rsid w:val="00EC7C90"/>
    <w:rsid w:val="00ED007B"/>
    <w:rsid w:val="00ED60DC"/>
    <w:rsid w:val="00EE100A"/>
    <w:rsid w:val="00EE2780"/>
    <w:rsid w:val="00EE3BA1"/>
    <w:rsid w:val="00EE4A40"/>
    <w:rsid w:val="00EE5B75"/>
    <w:rsid w:val="00EF28F2"/>
    <w:rsid w:val="00EF2E29"/>
    <w:rsid w:val="00EF56FD"/>
    <w:rsid w:val="00EF58E1"/>
    <w:rsid w:val="00F024B7"/>
    <w:rsid w:val="00F036EB"/>
    <w:rsid w:val="00F03F92"/>
    <w:rsid w:val="00F04F1C"/>
    <w:rsid w:val="00F0667B"/>
    <w:rsid w:val="00F0675D"/>
    <w:rsid w:val="00F0703F"/>
    <w:rsid w:val="00F124A4"/>
    <w:rsid w:val="00F1302C"/>
    <w:rsid w:val="00F131D1"/>
    <w:rsid w:val="00F155F5"/>
    <w:rsid w:val="00F15F60"/>
    <w:rsid w:val="00F2005A"/>
    <w:rsid w:val="00F23B69"/>
    <w:rsid w:val="00F352CE"/>
    <w:rsid w:val="00F42A8B"/>
    <w:rsid w:val="00F45931"/>
    <w:rsid w:val="00F46C5B"/>
    <w:rsid w:val="00F501E1"/>
    <w:rsid w:val="00F50D02"/>
    <w:rsid w:val="00F51F08"/>
    <w:rsid w:val="00F54A26"/>
    <w:rsid w:val="00F55A0E"/>
    <w:rsid w:val="00F562C3"/>
    <w:rsid w:val="00F56D80"/>
    <w:rsid w:val="00F61FDE"/>
    <w:rsid w:val="00F706E9"/>
    <w:rsid w:val="00F71419"/>
    <w:rsid w:val="00F72908"/>
    <w:rsid w:val="00F736BD"/>
    <w:rsid w:val="00F75DA9"/>
    <w:rsid w:val="00F8214A"/>
    <w:rsid w:val="00F8268A"/>
    <w:rsid w:val="00F84F03"/>
    <w:rsid w:val="00F873C4"/>
    <w:rsid w:val="00F92063"/>
    <w:rsid w:val="00F92575"/>
    <w:rsid w:val="00F92727"/>
    <w:rsid w:val="00F953AA"/>
    <w:rsid w:val="00F95D56"/>
    <w:rsid w:val="00F960DF"/>
    <w:rsid w:val="00F96214"/>
    <w:rsid w:val="00F96216"/>
    <w:rsid w:val="00FA2CF7"/>
    <w:rsid w:val="00FA3449"/>
    <w:rsid w:val="00FA3A22"/>
    <w:rsid w:val="00FA3B07"/>
    <w:rsid w:val="00FA5707"/>
    <w:rsid w:val="00FA757E"/>
    <w:rsid w:val="00FB0300"/>
    <w:rsid w:val="00FB3DB5"/>
    <w:rsid w:val="00FB56E6"/>
    <w:rsid w:val="00FB5848"/>
    <w:rsid w:val="00FB6B18"/>
    <w:rsid w:val="00FC0380"/>
    <w:rsid w:val="00FC3E5C"/>
    <w:rsid w:val="00FD09FD"/>
    <w:rsid w:val="00FD1862"/>
    <w:rsid w:val="00FD236E"/>
    <w:rsid w:val="00FD36BC"/>
    <w:rsid w:val="00FD5DB9"/>
    <w:rsid w:val="00FE0EB4"/>
    <w:rsid w:val="00FE6727"/>
    <w:rsid w:val="00FE7794"/>
    <w:rsid w:val="00FF05CB"/>
    <w:rsid w:val="00FF16F5"/>
    <w:rsid w:val="00FF6CDC"/>
    <w:rsid w:val="00F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0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856269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 w:bidi="en-US"/>
    </w:rPr>
  </w:style>
  <w:style w:type="paragraph" w:styleId="a4">
    <w:name w:val="No Spacing"/>
    <w:uiPriority w:val="1"/>
    <w:qFormat/>
    <w:rsid w:val="000B7C5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55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1372</Words>
  <Characters>7825</Characters>
  <Application>Microsoft Office Word</Application>
  <DocSecurity>0</DocSecurity>
  <Lines>65</Lines>
  <Paragraphs>18</Paragraphs>
  <ScaleCrop>false</ScaleCrop>
  <Company>Reanimator Extreme Edition</Company>
  <LinksUpToDate>false</LinksUpToDate>
  <CharactersWithSpaces>9179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2019-11-22T07:37:00Z</cp:lastPrinted>
  <dcterms:created xsi:type="dcterms:W3CDTF">2019-11-18T19:00:00Z</dcterms:created>
  <dcterms:modified xsi:type="dcterms:W3CDTF">2019-11-22T07:40:00Z</dcterms:modified>
</cp:coreProperties>
</file>